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hAnsi="宋体" w:eastAsia="方正小标宋简体"/>
          <w:spacing w:val="-4"/>
          <w:sz w:val="36"/>
          <w:szCs w:val="36"/>
        </w:rPr>
        <w:t>桃江县公开选调事业单位工作人员报名资格审查表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 住 地</w:t>
            </w:r>
          </w:p>
        </w:tc>
        <w:tc>
          <w:tcPr>
            <w:tcW w:w="122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hint="eastAsia" w:eastAsia="仿宋_GB2312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hint="eastAsia" w:eastAsia="仿宋_GB2312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 特 长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  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 专 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 讯  地 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 庭 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 成 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重 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龄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 工 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560" w:firstLineChars="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  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盖  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  注</w:t>
            </w:r>
          </w:p>
        </w:tc>
        <w:tc>
          <w:tcPr>
            <w:tcW w:w="7952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</w:t>
      </w:r>
    </w:p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1、工作简历要填写到月，填写清楚职务变化的时间；籍贯、居住地填写到市（县）；</w:t>
      </w:r>
    </w:p>
    <w:p>
      <w:pPr>
        <w:spacing w:line="320" w:lineRule="exact"/>
        <w:ind w:firstLine="420" w:firstLineChars="20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>2、家庭成员和社会关系须填写配偶、父母、子女、岳父母、公婆等有关情况</w:t>
      </w:r>
      <w:r>
        <w:rPr>
          <w:rFonts w:hint="eastAsia" w:eastAsia="仿宋_GB2312"/>
          <w:szCs w:val="21"/>
        </w:rPr>
        <w:t>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7" w:h="16839"/>
      <w:pgMar w:top="1814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813"/>
        <w:tab w:val="clear" w:pos="4153"/>
      </w:tabs>
      <w:jc w:val="both"/>
    </w:pPr>
    <w:r>
      <w:rPr>
        <w:b/>
        <w:bCs/>
      </w:rPr>
      <w:t>附件</w:t>
    </w:r>
    <w:r>
      <w:rPr>
        <w:rFonts w:hint="eastAsia"/>
        <w:b/>
        <w:bCs/>
        <w:lang w:val="en-US" w:eastAsia="zh-CN"/>
      </w:rPr>
      <w:t>2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Y2Q3ODU1OTIxZDk2NjgzZmQ5YjA4ZjYxYTI2ZTIifQ=="/>
  </w:docVars>
  <w:rsids>
    <w:rsidRoot w:val="00E413EC"/>
    <w:rsid w:val="00015051"/>
    <w:rsid w:val="00016F8D"/>
    <w:rsid w:val="00067A88"/>
    <w:rsid w:val="000767BB"/>
    <w:rsid w:val="00081723"/>
    <w:rsid w:val="00087B53"/>
    <w:rsid w:val="00096DBE"/>
    <w:rsid w:val="000C6BCC"/>
    <w:rsid w:val="000E2FEE"/>
    <w:rsid w:val="000F52D5"/>
    <w:rsid w:val="00162873"/>
    <w:rsid w:val="00164C92"/>
    <w:rsid w:val="001A51DF"/>
    <w:rsid w:val="001A7AC6"/>
    <w:rsid w:val="001C5B27"/>
    <w:rsid w:val="00202C9E"/>
    <w:rsid w:val="002205F7"/>
    <w:rsid w:val="002463BD"/>
    <w:rsid w:val="00286FF2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60748"/>
    <w:rsid w:val="00380108"/>
    <w:rsid w:val="00393ABB"/>
    <w:rsid w:val="003B665C"/>
    <w:rsid w:val="003E27AF"/>
    <w:rsid w:val="003F7E02"/>
    <w:rsid w:val="004007B7"/>
    <w:rsid w:val="00407974"/>
    <w:rsid w:val="004171EC"/>
    <w:rsid w:val="004B5EE0"/>
    <w:rsid w:val="004D3042"/>
    <w:rsid w:val="004E52E7"/>
    <w:rsid w:val="00507F41"/>
    <w:rsid w:val="00534B0A"/>
    <w:rsid w:val="00536533"/>
    <w:rsid w:val="00566A9D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45F0B"/>
    <w:rsid w:val="007634EA"/>
    <w:rsid w:val="00773204"/>
    <w:rsid w:val="007E322D"/>
    <w:rsid w:val="007F2735"/>
    <w:rsid w:val="0081577E"/>
    <w:rsid w:val="00817190"/>
    <w:rsid w:val="00834C01"/>
    <w:rsid w:val="00845AFA"/>
    <w:rsid w:val="008750A2"/>
    <w:rsid w:val="00881885"/>
    <w:rsid w:val="008953A2"/>
    <w:rsid w:val="008C7B05"/>
    <w:rsid w:val="008D375A"/>
    <w:rsid w:val="008F5D70"/>
    <w:rsid w:val="009003D2"/>
    <w:rsid w:val="00941012"/>
    <w:rsid w:val="00944B19"/>
    <w:rsid w:val="00956BA4"/>
    <w:rsid w:val="009944AB"/>
    <w:rsid w:val="009A61F5"/>
    <w:rsid w:val="009F21D1"/>
    <w:rsid w:val="009F3657"/>
    <w:rsid w:val="00A22830"/>
    <w:rsid w:val="00A42025"/>
    <w:rsid w:val="00A815BD"/>
    <w:rsid w:val="00A824EE"/>
    <w:rsid w:val="00A92324"/>
    <w:rsid w:val="00AA3D1D"/>
    <w:rsid w:val="00AB5362"/>
    <w:rsid w:val="00AE3ADF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EE3290"/>
    <w:rsid w:val="00F40D15"/>
    <w:rsid w:val="00F45EF3"/>
    <w:rsid w:val="00F708BD"/>
    <w:rsid w:val="03851490"/>
    <w:rsid w:val="04B363D9"/>
    <w:rsid w:val="07BE19D2"/>
    <w:rsid w:val="1C9B12FC"/>
    <w:rsid w:val="210C11E4"/>
    <w:rsid w:val="23573F28"/>
    <w:rsid w:val="32822473"/>
    <w:rsid w:val="34F813ED"/>
    <w:rsid w:val="36287561"/>
    <w:rsid w:val="4C181850"/>
    <w:rsid w:val="6F2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261</Words>
  <Characters>261</Characters>
  <Lines>3</Lines>
  <Paragraphs>1</Paragraphs>
  <TotalTime>27</TotalTime>
  <ScaleCrop>false</ScaleCrop>
  <LinksUpToDate>false</LinksUpToDate>
  <CharactersWithSpaces>371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2016-06-12T06:57:00Z</dcterms:created>
  <dc:creator>微软用户</dc:creator>
  <cp:lastModifiedBy>老兵</cp:lastModifiedBy>
  <cp:lastPrinted>2022-07-28T09:29:01Z</cp:lastPrinted>
  <dcterms:modified xsi:type="dcterms:W3CDTF">2022-07-28T09:54:02Z</dcterms:modified>
  <dc:title>中共益阳市委组织部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3270685EEC2C41D89CFD3746463C0BC6</vt:lpwstr>
  </property>
</Properties>
</file>