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77" w:rsidRPr="006F284D" w:rsidRDefault="00A649F5">
      <w:pPr>
        <w:spacing w:line="700" w:lineRule="exact"/>
        <w:rPr>
          <w:rFonts w:ascii="黑体" w:eastAsia="黑体" w:hAnsi="黑体"/>
          <w:sz w:val="36"/>
          <w:szCs w:val="36"/>
        </w:rPr>
      </w:pPr>
      <w:r w:rsidRPr="006F284D">
        <w:rPr>
          <w:rFonts w:ascii="黑体" w:eastAsia="黑体" w:hAnsi="黑体"/>
          <w:sz w:val="36"/>
          <w:szCs w:val="36"/>
        </w:rPr>
        <w:t>附件</w:t>
      </w:r>
      <w:r w:rsidR="006F284D" w:rsidRPr="006F284D">
        <w:rPr>
          <w:rFonts w:ascii="黑体" w:eastAsia="黑体" w:hAnsi="黑体" w:hint="eastAsia"/>
          <w:sz w:val="36"/>
          <w:szCs w:val="36"/>
        </w:rPr>
        <w:t>2</w:t>
      </w:r>
    </w:p>
    <w:p w:rsidR="004D0777" w:rsidRPr="00BA5216" w:rsidRDefault="006F284D">
      <w:pPr>
        <w:spacing w:line="520" w:lineRule="exact"/>
        <w:jc w:val="center"/>
        <w:rPr>
          <w:sz w:val="36"/>
          <w:szCs w:val="36"/>
        </w:rPr>
      </w:pPr>
      <w:bookmarkStart w:id="0" w:name="_GoBack"/>
      <w:r w:rsidRPr="00BA5216">
        <w:rPr>
          <w:rFonts w:ascii="华文中宋" w:eastAsia="华文中宋" w:hAnsi="华文中宋" w:hint="eastAsia"/>
          <w:sz w:val="36"/>
          <w:szCs w:val="36"/>
        </w:rPr>
        <w:t>农业农村部农村社会事业发展中心2022年度</w:t>
      </w:r>
      <w:r w:rsidR="00A649F5" w:rsidRPr="00BA5216">
        <w:rPr>
          <w:rFonts w:ascii="华文中宋" w:eastAsia="华文中宋" w:hAnsi="华文中宋" w:hint="eastAsia"/>
          <w:sz w:val="36"/>
          <w:szCs w:val="36"/>
        </w:rPr>
        <w:t>公开招聘应届</w:t>
      </w:r>
      <w:r w:rsidRPr="00BA5216">
        <w:rPr>
          <w:rFonts w:ascii="华文中宋" w:eastAsia="华文中宋" w:hAnsi="华文中宋" w:hint="eastAsia"/>
          <w:sz w:val="36"/>
          <w:szCs w:val="36"/>
        </w:rPr>
        <w:t>高校</w:t>
      </w:r>
      <w:r w:rsidR="00A649F5" w:rsidRPr="00BA5216">
        <w:rPr>
          <w:rFonts w:ascii="华文中宋" w:eastAsia="华文中宋" w:hAnsi="华文中宋" w:hint="eastAsia"/>
          <w:sz w:val="36"/>
          <w:szCs w:val="36"/>
        </w:rPr>
        <w:t>毕业生报名表</w:t>
      </w:r>
    </w:p>
    <w:tbl>
      <w:tblPr>
        <w:tblStyle w:val="a7"/>
        <w:tblW w:w="0" w:type="auto"/>
        <w:tblInd w:w="-252" w:type="dxa"/>
        <w:tblLook w:val="04A0" w:firstRow="1" w:lastRow="0" w:firstColumn="1" w:lastColumn="0" w:noHBand="0" w:noVBand="1"/>
      </w:tblPr>
      <w:tblGrid>
        <w:gridCol w:w="900"/>
        <w:gridCol w:w="720"/>
        <w:gridCol w:w="360"/>
        <w:gridCol w:w="720"/>
        <w:gridCol w:w="900"/>
        <w:gridCol w:w="720"/>
        <w:gridCol w:w="360"/>
        <w:gridCol w:w="540"/>
        <w:gridCol w:w="540"/>
        <w:gridCol w:w="720"/>
        <w:gridCol w:w="540"/>
        <w:gridCol w:w="180"/>
        <w:gridCol w:w="1574"/>
      </w:tblGrid>
      <w:tr w:rsidR="004D0777" w:rsidTr="00AA5075">
        <w:trPr>
          <w:trHeight w:val="524"/>
        </w:trPr>
        <w:tc>
          <w:tcPr>
            <w:tcW w:w="1620" w:type="dxa"/>
            <w:gridSpan w:val="2"/>
            <w:vAlign w:val="center"/>
          </w:tcPr>
          <w:bookmarkEnd w:id="0"/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别</w:t>
            </w:r>
          </w:p>
        </w:tc>
        <w:tc>
          <w:tcPr>
            <w:tcW w:w="180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4D0777" w:rsidRDefault="00A649F5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/>
                <w:sz w:val="28"/>
              </w:rPr>
              <w:t>照片</w:t>
            </w:r>
          </w:p>
        </w:tc>
      </w:tr>
      <w:tr w:rsidR="004D0777" w:rsidTr="00AA5075">
        <w:trPr>
          <w:trHeight w:val="534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族</w:t>
            </w:r>
          </w:p>
        </w:tc>
        <w:tc>
          <w:tcPr>
            <w:tcW w:w="180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籍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贯</w:t>
            </w:r>
          </w:p>
        </w:tc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户籍</w:t>
            </w:r>
          </w:p>
          <w:p w:rsidR="004D0777" w:rsidRDefault="00A649F5"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所在地</w:t>
            </w:r>
          </w:p>
        </w:tc>
        <w:tc>
          <w:tcPr>
            <w:tcW w:w="1800" w:type="dxa"/>
            <w:gridSpan w:val="3"/>
            <w:vAlign w:val="center"/>
          </w:tcPr>
          <w:p w:rsidR="004D0777" w:rsidRDefault="00A649F5">
            <w:pPr>
              <w:spacing w:line="300" w:lineRule="exact"/>
              <w:jc w:val="left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 w:hint="eastAsia"/>
                <w:sz w:val="28"/>
              </w:rPr>
              <w:t>（如户籍所在地填写北京，请注明是否为学校集体户籍）</w:t>
            </w:r>
          </w:p>
        </w:tc>
        <w:tc>
          <w:tcPr>
            <w:tcW w:w="1754" w:type="dxa"/>
            <w:gridSpan w:val="2"/>
            <w:vMerge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4D0777" w:rsidTr="00AA5075">
        <w:trPr>
          <w:trHeight w:val="522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4D0777" w:rsidTr="00AA5075">
        <w:trPr>
          <w:trHeight w:val="532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电子邮箱</w:t>
            </w:r>
          </w:p>
        </w:tc>
        <w:tc>
          <w:tcPr>
            <w:tcW w:w="3554" w:type="dxa"/>
            <w:gridSpan w:val="5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4D0777" w:rsidTr="00AA5075">
        <w:trPr>
          <w:trHeight w:val="540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通讯地址</w:t>
            </w:r>
          </w:p>
        </w:tc>
        <w:tc>
          <w:tcPr>
            <w:tcW w:w="7154" w:type="dxa"/>
            <w:gridSpan w:val="11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 w:rsidTr="00AA5075">
        <w:trPr>
          <w:trHeight w:val="581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7154" w:type="dxa"/>
            <w:gridSpan w:val="11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2700" w:type="dxa"/>
            <w:gridSpan w:val="4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D0777" w:rsidRDefault="00A649F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外语水平</w:t>
            </w:r>
          </w:p>
        </w:tc>
        <w:tc>
          <w:tcPr>
            <w:tcW w:w="3014" w:type="dxa"/>
            <w:gridSpan w:val="4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  <w:highlight w:val="yellow"/>
              </w:rPr>
            </w:pPr>
          </w:p>
        </w:tc>
      </w:tr>
      <w:tr w:rsidR="004D0777">
        <w:trPr>
          <w:trHeight w:val="680"/>
        </w:trPr>
        <w:tc>
          <w:tcPr>
            <w:tcW w:w="1620" w:type="dxa"/>
            <w:gridSpan w:val="2"/>
            <w:vAlign w:val="center"/>
          </w:tcPr>
          <w:p w:rsidR="004D0777" w:rsidRDefault="00A649F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7154" w:type="dxa"/>
            <w:gridSpan w:val="11"/>
            <w:vAlign w:val="center"/>
          </w:tcPr>
          <w:p w:rsidR="004D0777" w:rsidRDefault="00B26494">
            <w:pPr>
              <w:jc w:val="center"/>
              <w:rPr>
                <w:rFonts w:ascii="仿宋" w:eastAsia="仿宋" w:hAnsi="仿宋"/>
                <w:sz w:val="28"/>
                <w:highlight w:val="yellow"/>
              </w:rPr>
            </w:pPr>
            <w:r w:rsidRPr="00B26494"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>请注明专业代码</w:t>
            </w:r>
            <w:r w:rsidRPr="00B26494"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4D0777">
        <w:trPr>
          <w:trHeight w:val="680"/>
        </w:trPr>
        <w:tc>
          <w:tcPr>
            <w:tcW w:w="8774" w:type="dxa"/>
            <w:gridSpan w:val="13"/>
            <w:vAlign w:val="center"/>
          </w:tcPr>
          <w:p w:rsidR="004D0777" w:rsidRDefault="00A649F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 w:rsidR="004D0777">
        <w:trPr>
          <w:trHeight w:val="680"/>
        </w:trPr>
        <w:tc>
          <w:tcPr>
            <w:tcW w:w="900" w:type="dxa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554" w:type="dxa"/>
            <w:gridSpan w:val="5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:rsidR="004D0777">
        <w:trPr>
          <w:trHeight w:val="680"/>
        </w:trPr>
        <w:tc>
          <w:tcPr>
            <w:tcW w:w="900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900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8774" w:type="dxa"/>
            <w:gridSpan w:val="13"/>
            <w:vAlign w:val="center"/>
          </w:tcPr>
          <w:p w:rsidR="004D0777" w:rsidRDefault="00A649F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教育经历（从大专或大学填起，包括国外教育经历）</w:t>
            </w:r>
          </w:p>
        </w:tc>
      </w:tr>
      <w:tr w:rsidR="004D0777">
        <w:trPr>
          <w:trHeight w:val="680"/>
        </w:trPr>
        <w:tc>
          <w:tcPr>
            <w:tcW w:w="1980" w:type="dxa"/>
            <w:gridSpan w:val="3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</w:tr>
      <w:tr w:rsidR="004D0777" w:rsidTr="00AA5075">
        <w:trPr>
          <w:trHeight w:val="557"/>
        </w:trPr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</w:tr>
      <w:tr w:rsidR="004D0777" w:rsidTr="00AA5075">
        <w:trPr>
          <w:trHeight w:val="558"/>
        </w:trPr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4D0777" w:rsidRDefault="004D0777">
            <w:pPr>
              <w:jc w:val="center"/>
              <w:rPr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8774" w:type="dxa"/>
            <w:gridSpan w:val="13"/>
            <w:vAlign w:val="center"/>
          </w:tcPr>
          <w:p w:rsidR="004D0777" w:rsidRDefault="00A649F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社会实践和工作经历（</w:t>
            </w:r>
            <w:proofErr w:type="gramStart"/>
            <w:r>
              <w:rPr>
                <w:rFonts w:hint="eastAsia"/>
                <w:b/>
                <w:sz w:val="30"/>
                <w:szCs w:val="30"/>
              </w:rPr>
              <w:t>含国外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工作、研究等经历）</w:t>
            </w:r>
          </w:p>
        </w:tc>
      </w:tr>
      <w:tr w:rsidR="004D0777">
        <w:trPr>
          <w:trHeight w:val="680"/>
        </w:trPr>
        <w:tc>
          <w:tcPr>
            <w:tcW w:w="1980" w:type="dxa"/>
            <w:gridSpan w:val="3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 w:rsidR="004D0777" w:rsidRDefault="00A64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 w:rsidR="004D0777">
        <w:trPr>
          <w:trHeight w:val="680"/>
        </w:trPr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1980" w:type="dxa"/>
            <w:gridSpan w:val="3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4D0777" w:rsidRDefault="004D07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D0777">
        <w:trPr>
          <w:trHeight w:val="680"/>
        </w:trPr>
        <w:tc>
          <w:tcPr>
            <w:tcW w:w="8774" w:type="dxa"/>
            <w:gridSpan w:val="13"/>
            <w:vAlign w:val="center"/>
          </w:tcPr>
          <w:p w:rsidR="004D0777" w:rsidRDefault="00A649F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科研情况及主要业绩</w:t>
            </w:r>
          </w:p>
        </w:tc>
      </w:tr>
      <w:tr w:rsidR="004D0777">
        <w:trPr>
          <w:trHeight w:val="7404"/>
        </w:trPr>
        <w:tc>
          <w:tcPr>
            <w:tcW w:w="8774" w:type="dxa"/>
            <w:gridSpan w:val="13"/>
          </w:tcPr>
          <w:p w:rsidR="004D0777" w:rsidRDefault="004D0777">
            <w:pPr>
              <w:rPr>
                <w:sz w:val="28"/>
              </w:rPr>
            </w:pPr>
          </w:p>
        </w:tc>
      </w:tr>
    </w:tbl>
    <w:p w:rsidR="004D0777" w:rsidRDefault="004D0777">
      <w:pPr>
        <w:spacing w:line="20" w:lineRule="exact"/>
      </w:pPr>
    </w:p>
    <w:p w:rsidR="004D0777" w:rsidRDefault="00A649F5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本人承诺提供的各项应聘材料与信息真实、准确，能够在国家规定的择业期内正常签订三方协议，按期取得2022年高校毕业生派遣证、毕业证、学位证。</w:t>
      </w:r>
    </w:p>
    <w:p w:rsidR="004D0777" w:rsidRDefault="00A649F5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本人签字：</w:t>
      </w:r>
    </w:p>
    <w:p w:rsidR="004D0777" w:rsidRDefault="00A649F5">
      <w:pPr>
        <w:spacing w:line="500" w:lineRule="exact"/>
        <w:ind w:firstLineChars="2300" w:firstLine="64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月 日</w:t>
      </w:r>
    </w:p>
    <w:sectPr w:rsidR="004D0777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B0" w:rsidRDefault="008B36B0">
      <w:r>
        <w:separator/>
      </w:r>
    </w:p>
  </w:endnote>
  <w:endnote w:type="continuationSeparator" w:id="0">
    <w:p w:rsidR="008B36B0" w:rsidRDefault="008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77" w:rsidRDefault="004D0777">
    <w:pPr>
      <w:pStyle w:val="a4"/>
      <w:jc w:val="center"/>
    </w:pPr>
  </w:p>
  <w:p w:rsidR="004D0777" w:rsidRDefault="004D0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B0" w:rsidRDefault="008B36B0">
      <w:r>
        <w:separator/>
      </w:r>
    </w:p>
  </w:footnote>
  <w:footnote w:type="continuationSeparator" w:id="0">
    <w:p w:rsidR="008B36B0" w:rsidRDefault="008B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C"/>
    <w:rsid w:val="00023133"/>
    <w:rsid w:val="000340BD"/>
    <w:rsid w:val="000C14C0"/>
    <w:rsid w:val="001A5D81"/>
    <w:rsid w:val="001F7492"/>
    <w:rsid w:val="002D2801"/>
    <w:rsid w:val="0032091F"/>
    <w:rsid w:val="003804CB"/>
    <w:rsid w:val="003D2E67"/>
    <w:rsid w:val="00434393"/>
    <w:rsid w:val="00467FF2"/>
    <w:rsid w:val="004D0777"/>
    <w:rsid w:val="005212CD"/>
    <w:rsid w:val="00547A6C"/>
    <w:rsid w:val="006C5140"/>
    <w:rsid w:val="006F1497"/>
    <w:rsid w:val="006F284D"/>
    <w:rsid w:val="007170BE"/>
    <w:rsid w:val="00731E8A"/>
    <w:rsid w:val="007B05CA"/>
    <w:rsid w:val="007C055B"/>
    <w:rsid w:val="007E3E4B"/>
    <w:rsid w:val="00800062"/>
    <w:rsid w:val="008239B7"/>
    <w:rsid w:val="00836686"/>
    <w:rsid w:val="0084257B"/>
    <w:rsid w:val="008B36B0"/>
    <w:rsid w:val="009409AB"/>
    <w:rsid w:val="00955628"/>
    <w:rsid w:val="00974681"/>
    <w:rsid w:val="009A4B12"/>
    <w:rsid w:val="009C748C"/>
    <w:rsid w:val="00A03043"/>
    <w:rsid w:val="00A649F5"/>
    <w:rsid w:val="00AA5075"/>
    <w:rsid w:val="00B26494"/>
    <w:rsid w:val="00B95426"/>
    <w:rsid w:val="00BA5216"/>
    <w:rsid w:val="00C3349F"/>
    <w:rsid w:val="00C4025A"/>
    <w:rsid w:val="00C52076"/>
    <w:rsid w:val="00C71180"/>
    <w:rsid w:val="00CD588D"/>
    <w:rsid w:val="00D00263"/>
    <w:rsid w:val="00D26518"/>
    <w:rsid w:val="00DF3BB3"/>
    <w:rsid w:val="00E02A9C"/>
    <w:rsid w:val="00EC1A9B"/>
    <w:rsid w:val="00F9489E"/>
    <w:rsid w:val="00FA1ADB"/>
    <w:rsid w:val="00FB3B8C"/>
    <w:rsid w:val="062B5A91"/>
    <w:rsid w:val="0E1236BA"/>
    <w:rsid w:val="0ED53A22"/>
    <w:rsid w:val="191449E7"/>
    <w:rsid w:val="1AF95099"/>
    <w:rsid w:val="2228094B"/>
    <w:rsid w:val="285A1E32"/>
    <w:rsid w:val="2D955480"/>
    <w:rsid w:val="357240D1"/>
    <w:rsid w:val="36A422C5"/>
    <w:rsid w:val="394D0E3A"/>
    <w:rsid w:val="442347E8"/>
    <w:rsid w:val="46C9474D"/>
    <w:rsid w:val="4A2651DA"/>
    <w:rsid w:val="4BD765E4"/>
    <w:rsid w:val="56A42288"/>
    <w:rsid w:val="595F60DF"/>
    <w:rsid w:val="59755367"/>
    <w:rsid w:val="617C0DC9"/>
    <w:rsid w:val="67ED6539"/>
    <w:rsid w:val="6BF57F88"/>
    <w:rsid w:val="6C145C2C"/>
    <w:rsid w:val="726A345E"/>
    <w:rsid w:val="732B2A38"/>
    <w:rsid w:val="7C3E04DA"/>
    <w:rsid w:val="7DD80B54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杨礼宪</cp:lastModifiedBy>
  <cp:revision>24</cp:revision>
  <cp:lastPrinted>2022-06-16T01:58:00Z</cp:lastPrinted>
  <dcterms:created xsi:type="dcterms:W3CDTF">2018-03-13T07:33:00Z</dcterms:created>
  <dcterms:modified xsi:type="dcterms:W3CDTF">2022-06-16T01:58:00Z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44FB8573549745EC8888EC8D1D91EC36</vt:lpwstr>
  </property>
</Properties>
</file>