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</w:pPr>
      <w:r>
        <w:rPr>
          <w:rFonts w:hint="eastAsia"/>
          <w:sz w:val="28"/>
          <w:szCs w:val="36"/>
        </w:rPr>
        <w:t>附件1：</w:t>
      </w:r>
      <w:r>
        <w:rPr>
          <w:rFonts w:hint="eastAsia"/>
          <w:sz w:val="28"/>
          <w:szCs w:val="36"/>
          <w:lang w:val="en-US" w:eastAsia="zh-CN"/>
        </w:rPr>
        <w:t xml:space="preserve">            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四川省彭州中学九峰书院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校区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2022年招聘员额教师岗位分布表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8"/>
        <w:gridCol w:w="2534"/>
        <w:gridCol w:w="2082"/>
        <w:gridCol w:w="1299"/>
        <w:gridCol w:w="1041"/>
        <w:gridCol w:w="941"/>
        <w:gridCol w:w="992"/>
        <w:gridCol w:w="1578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学科岗位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派遣岗位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岗位类型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岗位代码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招聘人数</w:t>
            </w:r>
          </w:p>
        </w:tc>
        <w:tc>
          <w:tcPr>
            <w:tcW w:w="38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年龄要求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学历学位</w:t>
            </w:r>
          </w:p>
          <w:p>
            <w:pPr>
              <w:widowControl/>
              <w:snapToGrid w:val="0"/>
              <w:spacing w:line="240" w:lineRule="atLeast"/>
              <w:jc w:val="center"/>
              <w:textAlignment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及其他要求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高中语文教师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彭州中学九峰书院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101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1987年9月1日及以后出生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，特别优秀的可适当放宽。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ind w:firstLine="46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1、普通高等教育本科及以上学历，取得学历相应学位。</w:t>
            </w:r>
          </w:p>
          <w:p>
            <w:pPr>
              <w:widowControl/>
              <w:snapToGrid w:val="0"/>
              <w:spacing w:line="240" w:lineRule="atLeast"/>
              <w:ind w:firstLine="46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2、担任学科教学工作6年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及其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以上（取得相应教师资格证满5年）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  <w:t>，特别优秀的可适当放宽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。</w:t>
            </w:r>
          </w:p>
          <w:p>
            <w:pPr>
              <w:widowControl/>
              <w:snapToGrid w:val="0"/>
              <w:spacing w:line="240" w:lineRule="atLeast"/>
              <w:ind w:firstLine="46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3、至少有执教一届毕业班经验。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ind w:firstLine="480"/>
              <w:jc w:val="left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高中数学教师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彭州中学九峰书院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102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388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高中英语教师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彭州中学九峰书院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103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88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高中物理教师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彭州中学九峰书院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104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88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高中化学教师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彭州中学九峰书院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105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88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高中生物教师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彭州中学九峰书院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106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88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高中政治教师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彭州中学九峰书院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107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88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高中地理教师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彭州中学九峰书院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108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88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高中历史教师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彭州中学九峰书院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109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88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高中体育教师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彭州中学九峰书院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110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88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高中美术（书法）教师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彭州中学九峰书院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111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88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高中信息技术教师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彭州中学九峰书院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112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88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初中语文教师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彭州中学九峰书院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113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388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初中数学教师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彭州中学九峰书院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114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388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初中思品教师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彭州中学九峰书院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115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88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初中生物教师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彭州中学九峰书院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116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88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初中地理教师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彭州中学九峰书院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117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88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初中音乐教师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彭州中学九峰书院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118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88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心理教育教师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彭州中学九峰书院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119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88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997" w:type="pct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388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00" w:lineRule="exact"/>
        <w:jc w:val="left"/>
        <w:textAlignment w:val="auto"/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aperSrc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falt">
    <w:altName w:val="Segoe Print"/>
    <w:panose1 w:val="00000000000000000000"/>
    <w:charset w:val="78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59130" cy="4305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" cy="430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3.9pt;width:51.9pt;mso-position-horizontal:outside;mso-position-horizontal-relative:margin;z-index:251659264;mso-width-relative:page;mso-height-relative:page;" filled="f" stroked="f" coordsize="21600,21600" o:gfxdata="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ArSuE0wAAAAQBAAAPAAAAAAAAAAEAIAAAACIAAABkcnMvZG93bnJldi54bWxQ&#10;SwECFAAUAAAACACHTuJA7wY/4zUCAABhBAAADgAAAAAAAAABACAAAAAi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5725E"/>
    <w:rsid w:val="002A519B"/>
    <w:rsid w:val="00DA72B7"/>
    <w:rsid w:val="026B2E53"/>
    <w:rsid w:val="03BE7AAE"/>
    <w:rsid w:val="0E674DD4"/>
    <w:rsid w:val="0EC97353"/>
    <w:rsid w:val="0F104B27"/>
    <w:rsid w:val="10D623EF"/>
    <w:rsid w:val="154D1AB5"/>
    <w:rsid w:val="15ED5AE7"/>
    <w:rsid w:val="161C4D9D"/>
    <w:rsid w:val="1A723982"/>
    <w:rsid w:val="1C617F84"/>
    <w:rsid w:val="21B13412"/>
    <w:rsid w:val="224A3767"/>
    <w:rsid w:val="38A807CE"/>
    <w:rsid w:val="3F5E1E13"/>
    <w:rsid w:val="429C2980"/>
    <w:rsid w:val="47DD7142"/>
    <w:rsid w:val="4825725E"/>
    <w:rsid w:val="49C20AA1"/>
    <w:rsid w:val="4C110A27"/>
    <w:rsid w:val="4FB52A41"/>
    <w:rsid w:val="512801E4"/>
    <w:rsid w:val="54F07452"/>
    <w:rsid w:val="55BD322F"/>
    <w:rsid w:val="5A2A3E84"/>
    <w:rsid w:val="65DD6770"/>
    <w:rsid w:val="67FA29A8"/>
    <w:rsid w:val="6E570E52"/>
    <w:rsid w:val="72A53D00"/>
    <w:rsid w:val="7AED294A"/>
    <w:rsid w:val="7C4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PMingLiUfalt" w:hAnsi="PMingLiUfalt" w:cs="PMingLiUfalt"/>
      <w:sz w:val="32"/>
      <w:szCs w:val="32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4467</Words>
  <Characters>4727</Characters>
  <Lines>1</Lines>
  <Paragraphs>1</Paragraphs>
  <TotalTime>1</TotalTime>
  <ScaleCrop>false</ScaleCrop>
  <LinksUpToDate>false</LinksUpToDate>
  <CharactersWithSpaces>4787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2019-12-12T01:52:00Z</dcterms:created>
  <dc:creator>liao~阳曦</dc:creator>
  <cp:lastModifiedBy>582136</cp:lastModifiedBy>
  <cp:lastPrinted>2022-01-27T07:14:00Z</cp:lastPrinted>
  <dcterms:modified xsi:type="dcterms:W3CDTF">2022-04-13T03:18:27Z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DE9A5362097A4FDFA8647C9F2984CF83</vt:lpwstr>
  </property>
</Properties>
</file>