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D2" w:rsidRPr="005613D2" w:rsidRDefault="00390497" w:rsidP="005613D2">
      <w:pPr>
        <w:spacing w:line="600" w:lineRule="exact"/>
        <w:jc w:val="center"/>
        <w:rPr>
          <w:rFonts w:eastAsia="黑体"/>
          <w:color w:val="auto"/>
          <w:kern w:val="2"/>
          <w:sz w:val="36"/>
          <w:szCs w:val="36"/>
          <w:lang w:eastAsia="zh-CN" w:bidi="ar-SA"/>
        </w:rPr>
      </w:pPr>
      <w:bookmarkStart w:id="0" w:name="_GoBack"/>
      <w:bookmarkEnd w:id="0"/>
      <w:r w:rsidRPr="00390497">
        <w:rPr>
          <w:rFonts w:eastAsia="黑体" w:hint="eastAsia"/>
          <w:color w:val="auto"/>
          <w:kern w:val="2"/>
          <w:sz w:val="36"/>
          <w:szCs w:val="36"/>
          <w:lang w:eastAsia="zh-CN" w:bidi="ar-SA"/>
        </w:rPr>
        <w:t>眉山</w:t>
      </w:r>
      <w:r w:rsidR="005613D2" w:rsidRPr="005613D2">
        <w:rPr>
          <w:rFonts w:eastAsia="黑体"/>
          <w:color w:val="auto"/>
          <w:kern w:val="2"/>
          <w:sz w:val="36"/>
          <w:szCs w:val="36"/>
          <w:lang w:eastAsia="zh-CN" w:bidi="ar-SA"/>
        </w:rPr>
        <w:t>市</w:t>
      </w:r>
      <w:r w:rsidR="005613D2" w:rsidRPr="005613D2">
        <w:rPr>
          <w:rFonts w:eastAsia="黑体" w:hint="eastAsia"/>
          <w:color w:val="auto"/>
          <w:kern w:val="2"/>
          <w:sz w:val="36"/>
          <w:szCs w:val="36"/>
          <w:lang w:eastAsia="zh-CN" w:bidi="ar-SA"/>
        </w:rPr>
        <w:t>邮政业服务中心选聘事业人员</w:t>
      </w:r>
      <w:r w:rsidR="005613D2" w:rsidRPr="005613D2">
        <w:rPr>
          <w:rFonts w:eastAsia="黑体"/>
          <w:color w:val="auto"/>
          <w:kern w:val="2"/>
          <w:sz w:val="36"/>
          <w:szCs w:val="36"/>
          <w:lang w:eastAsia="zh-CN" w:bidi="ar-SA"/>
        </w:rPr>
        <w:t>报名表</w:t>
      </w:r>
    </w:p>
    <w:tbl>
      <w:tblPr>
        <w:tblpPr w:leftFromText="180" w:rightFromText="180" w:vertAnchor="text" w:tblpY="24"/>
        <w:tblW w:w="9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09"/>
        <w:gridCol w:w="882"/>
        <w:gridCol w:w="17"/>
        <w:gridCol w:w="887"/>
        <w:gridCol w:w="140"/>
        <w:gridCol w:w="1538"/>
        <w:gridCol w:w="22"/>
        <w:gridCol w:w="2061"/>
        <w:gridCol w:w="1626"/>
      </w:tblGrid>
      <w:tr w:rsidR="005613D2" w:rsidRPr="005613D2" w:rsidTr="005613D2">
        <w:trPr>
          <w:cantSplit/>
          <w:trHeight w:val="525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姓 名</w:t>
            </w:r>
          </w:p>
        </w:tc>
        <w:tc>
          <w:tcPr>
            <w:tcW w:w="9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性 别</w:t>
            </w:r>
          </w:p>
        </w:tc>
        <w:tc>
          <w:tcPr>
            <w:tcW w:w="887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出生年月（  岁）</w:t>
            </w:r>
          </w:p>
        </w:tc>
        <w:tc>
          <w:tcPr>
            <w:tcW w:w="2083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5613D2" w:rsidRPr="005613D2" w:rsidRDefault="00D87E82" w:rsidP="005613D2">
            <w:pPr>
              <w:ind w:leftChars="100" w:left="240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照片</w:t>
            </w:r>
          </w:p>
        </w:tc>
      </w:tr>
      <w:tr w:rsidR="005613D2" w:rsidRPr="005613D2" w:rsidTr="005613D2">
        <w:trPr>
          <w:cantSplit/>
          <w:trHeight w:val="525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籍 贯</w:t>
            </w:r>
          </w:p>
        </w:tc>
        <w:tc>
          <w:tcPr>
            <w:tcW w:w="9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民 族</w:t>
            </w:r>
          </w:p>
        </w:tc>
        <w:tc>
          <w:tcPr>
            <w:tcW w:w="887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政治面貌</w:t>
            </w:r>
          </w:p>
        </w:tc>
        <w:tc>
          <w:tcPr>
            <w:tcW w:w="2083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5613D2" w:rsidRPr="005613D2" w:rsidTr="005613D2">
        <w:trPr>
          <w:cantSplit/>
          <w:trHeight w:val="525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毕业院校</w:t>
            </w:r>
          </w:p>
        </w:tc>
        <w:tc>
          <w:tcPr>
            <w:tcW w:w="2695" w:type="dxa"/>
            <w:gridSpan w:val="4"/>
            <w:vAlign w:val="center"/>
          </w:tcPr>
          <w:p w:rsidR="005613D2" w:rsidRPr="005613D2" w:rsidRDefault="005613D2" w:rsidP="005613D2">
            <w:pPr>
              <w:ind w:leftChars="-150" w:left="-83" w:hangingChars="132" w:hanging="277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所学专业</w:t>
            </w:r>
          </w:p>
        </w:tc>
        <w:tc>
          <w:tcPr>
            <w:tcW w:w="2083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5613D2" w:rsidRPr="005613D2" w:rsidTr="005613D2">
        <w:trPr>
          <w:cantSplit/>
          <w:trHeight w:val="525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spacing w:val="-10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学历</w:t>
            </w:r>
          </w:p>
        </w:tc>
        <w:tc>
          <w:tcPr>
            <w:tcW w:w="9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82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学位</w:t>
            </w:r>
          </w:p>
        </w:tc>
        <w:tc>
          <w:tcPr>
            <w:tcW w:w="904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毕业时间</w:t>
            </w:r>
          </w:p>
        </w:tc>
        <w:tc>
          <w:tcPr>
            <w:tcW w:w="2083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5613D2" w:rsidRPr="005613D2" w:rsidTr="005613D2">
        <w:trPr>
          <w:cantSplit/>
          <w:trHeight w:val="526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身份证号码</w:t>
            </w:r>
          </w:p>
        </w:tc>
        <w:tc>
          <w:tcPr>
            <w:tcW w:w="2695" w:type="dxa"/>
            <w:gridSpan w:val="4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联系电话</w:t>
            </w:r>
          </w:p>
        </w:tc>
        <w:tc>
          <w:tcPr>
            <w:tcW w:w="3709" w:type="dxa"/>
            <w:gridSpan w:val="3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5613D2" w:rsidRPr="005613D2" w:rsidTr="005613D2">
        <w:trPr>
          <w:cantSplit/>
          <w:trHeight w:val="607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工作单位及职务</w:t>
            </w:r>
          </w:p>
        </w:tc>
        <w:tc>
          <w:tcPr>
            <w:tcW w:w="2695" w:type="dxa"/>
            <w:gridSpan w:val="4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参加工作时间</w:t>
            </w:r>
          </w:p>
        </w:tc>
        <w:tc>
          <w:tcPr>
            <w:tcW w:w="3709" w:type="dxa"/>
            <w:gridSpan w:val="3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5613D2" w:rsidRPr="005613D2" w:rsidTr="005613D2">
        <w:trPr>
          <w:cantSplit/>
          <w:trHeight w:val="2559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本人学习</w:t>
            </w:r>
            <w:proofErr w:type="gramStart"/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和</w:t>
            </w:r>
            <w:proofErr w:type="gramEnd"/>
          </w:p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工作简历</w:t>
            </w:r>
          </w:p>
        </w:tc>
        <w:tc>
          <w:tcPr>
            <w:tcW w:w="8082" w:type="dxa"/>
            <w:gridSpan w:val="9"/>
            <w:vAlign w:val="center"/>
          </w:tcPr>
          <w:p w:rsidR="005613D2" w:rsidRPr="005613D2" w:rsidRDefault="005613D2" w:rsidP="005613D2">
            <w:pPr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5613D2" w:rsidRPr="005613D2" w:rsidTr="005613D2">
        <w:trPr>
          <w:cantSplit/>
          <w:trHeight w:val="89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家庭成员及主要社会关系</w:t>
            </w:r>
          </w:p>
        </w:tc>
        <w:tc>
          <w:tcPr>
            <w:tcW w:w="8082" w:type="dxa"/>
            <w:gridSpan w:val="9"/>
            <w:tcBorders>
              <w:bottom w:val="single" w:sz="4" w:space="0" w:color="auto"/>
            </w:tcBorders>
            <w:vAlign w:val="center"/>
          </w:tcPr>
          <w:p w:rsidR="005613D2" w:rsidRPr="005613D2" w:rsidRDefault="005613D2" w:rsidP="005613D2">
            <w:pPr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5613D2" w:rsidRPr="005613D2" w:rsidTr="005613D2">
        <w:trPr>
          <w:cantSplit/>
          <w:trHeight w:val="676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5613D2" w:rsidRPr="005613D2" w:rsidRDefault="005613D2" w:rsidP="0098458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近</w:t>
            </w:r>
            <w:r w:rsidR="0098458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三</w:t>
            </w: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年年度考核情况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</w:tcBorders>
            <w:vAlign w:val="center"/>
          </w:tcPr>
          <w:p w:rsidR="005613D2" w:rsidRPr="005613D2" w:rsidRDefault="005613D2" w:rsidP="005613D2">
            <w:pPr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5613D2" w:rsidRPr="005613D2" w:rsidTr="005613D2">
        <w:trPr>
          <w:cantSplit/>
          <w:trHeight w:val="857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本人承诺</w:t>
            </w:r>
          </w:p>
        </w:tc>
        <w:tc>
          <w:tcPr>
            <w:tcW w:w="8082" w:type="dxa"/>
            <w:gridSpan w:val="9"/>
            <w:vAlign w:val="center"/>
          </w:tcPr>
          <w:p w:rsidR="005613D2" w:rsidRPr="005613D2" w:rsidRDefault="005613D2" w:rsidP="005613D2">
            <w:pPr>
              <w:spacing w:line="560" w:lineRule="exact"/>
              <w:ind w:firstLineChars="98" w:firstLine="206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上述填写内容真实完整。如有不实，责任自负。</w:t>
            </w:r>
          </w:p>
          <w:p w:rsidR="005613D2" w:rsidRPr="005613D2" w:rsidRDefault="005613D2" w:rsidP="005613D2">
            <w:pPr>
              <w:spacing w:line="560" w:lineRule="exact"/>
              <w:ind w:firstLineChars="500" w:firstLine="1050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承诺人（签名）：                              年   月   日</w:t>
            </w:r>
          </w:p>
        </w:tc>
      </w:tr>
      <w:tr w:rsidR="005613D2" w:rsidRPr="005613D2" w:rsidTr="00904BD2">
        <w:trPr>
          <w:cantSplit/>
          <w:trHeight w:val="1723"/>
        </w:trPr>
        <w:tc>
          <w:tcPr>
            <w:tcW w:w="1809" w:type="dxa"/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所在单位意见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5613D2" w:rsidRPr="005613D2" w:rsidRDefault="005613D2" w:rsidP="005613D2">
            <w:pPr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ind w:left="912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ind w:left="912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ind w:left="912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（单位盖章）</w:t>
            </w:r>
          </w:p>
          <w:p w:rsidR="005613D2" w:rsidRPr="005613D2" w:rsidRDefault="005613D2" w:rsidP="005613D2">
            <w:pPr>
              <w:spacing w:line="560" w:lineRule="exact"/>
              <w:ind w:firstLineChars="500" w:firstLine="1050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年   月   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主管单位意见</w:t>
            </w:r>
          </w:p>
          <w:p w:rsidR="005613D2" w:rsidRPr="005613D2" w:rsidRDefault="005613D2" w:rsidP="005613D2">
            <w:pPr>
              <w:ind w:left="2007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spacing w:line="560" w:lineRule="exac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</w:tcBorders>
            <w:vAlign w:val="center"/>
          </w:tcPr>
          <w:p w:rsidR="005613D2" w:rsidRPr="005613D2" w:rsidRDefault="005613D2" w:rsidP="005613D2">
            <w:pPr>
              <w:widowControl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ind w:left="912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ind w:left="912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ind w:left="912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ind w:left="912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（单位盖章）</w:t>
            </w:r>
          </w:p>
          <w:p w:rsidR="005613D2" w:rsidRPr="005613D2" w:rsidRDefault="005613D2" w:rsidP="005613D2">
            <w:pPr>
              <w:spacing w:line="560" w:lineRule="exact"/>
              <w:ind w:left="1122"/>
              <w:jc w:val="both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年   月   日</w:t>
            </w:r>
          </w:p>
        </w:tc>
      </w:tr>
      <w:tr w:rsidR="005613D2" w:rsidRPr="005613D2" w:rsidTr="005613D2">
        <w:trPr>
          <w:cantSplit/>
          <w:trHeight w:val="81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初审意见（由选聘单位填写）</w:t>
            </w:r>
          </w:p>
        </w:tc>
        <w:tc>
          <w:tcPr>
            <w:tcW w:w="8082" w:type="dxa"/>
            <w:gridSpan w:val="9"/>
            <w:tcBorders>
              <w:bottom w:val="single" w:sz="4" w:space="0" w:color="auto"/>
            </w:tcBorders>
            <w:vAlign w:val="center"/>
          </w:tcPr>
          <w:p w:rsidR="005613D2" w:rsidRPr="005613D2" w:rsidRDefault="005613D2" w:rsidP="005613D2">
            <w:pPr>
              <w:ind w:firstLineChars="2100" w:firstLine="4410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:rsidR="005613D2" w:rsidRPr="005613D2" w:rsidRDefault="005613D2" w:rsidP="005613D2">
            <w:pPr>
              <w:ind w:firstLineChars="2100" w:firstLine="4410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审核人签字：</w:t>
            </w:r>
          </w:p>
          <w:p w:rsidR="005613D2" w:rsidRPr="005613D2" w:rsidRDefault="005613D2" w:rsidP="005613D2">
            <w:pPr>
              <w:ind w:firstLineChars="2700" w:firstLine="5670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年   月    日</w:t>
            </w:r>
          </w:p>
        </w:tc>
      </w:tr>
      <w:tr w:rsidR="005613D2" w:rsidRPr="005613D2" w:rsidTr="005613D2">
        <w:trPr>
          <w:cantSplit/>
          <w:trHeight w:val="55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5613D2" w:rsidRPr="005613D2" w:rsidRDefault="005613D2" w:rsidP="005613D2">
            <w:pPr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5613D2"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  <w:lang w:eastAsia="zh-CN" w:bidi="ar-SA"/>
              </w:rPr>
              <w:t>备注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</w:tcBorders>
            <w:vAlign w:val="center"/>
          </w:tcPr>
          <w:p w:rsidR="005613D2" w:rsidRPr="005613D2" w:rsidRDefault="005613D2" w:rsidP="005613D2">
            <w:pPr>
              <w:ind w:firstLineChars="2100" w:firstLine="4410"/>
              <w:rPr>
                <w:rFonts w:ascii="宋体" w:eastAsia="宋体" w:hAnsi="宋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</w:tbl>
    <w:p w:rsidR="00A23EA4" w:rsidRDefault="00904BD2">
      <w:pPr>
        <w:rPr>
          <w:rFonts w:ascii="仿宋_GB2312" w:eastAsia="仿宋_GB2312" w:hAnsi="方正仿宋简体" w:cs="方正仿宋简体"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AF14E3">
        <w:rPr>
          <w:rFonts w:ascii="宋体" w:hAnsi="宋体" w:cs="宋体" w:hint="eastAsia"/>
          <w:szCs w:val="21"/>
          <w:lang w:eastAsia="zh-CN"/>
        </w:rPr>
        <w:t>注：“</w:t>
      </w:r>
      <w:proofErr w:type="spellStart"/>
      <w:r w:rsidRPr="00AF14E3">
        <w:rPr>
          <w:rFonts w:ascii="宋体" w:hAnsi="宋体" w:cs="宋体" w:hint="eastAsia"/>
          <w:szCs w:val="21"/>
          <w:lang w:eastAsia="zh-CN"/>
        </w:rPr>
        <w:t>家庭成员及主要社会关系”填写父母、配偶及子女等有关情况</w:t>
      </w:r>
      <w:proofErr w:type="spellEnd"/>
      <w:r w:rsidRPr="00AF14E3">
        <w:rPr>
          <w:rFonts w:ascii="宋体" w:hAnsi="宋体" w:cs="宋体" w:hint="eastAsia"/>
          <w:szCs w:val="21"/>
          <w:lang w:eastAsia="zh-CN"/>
        </w:rPr>
        <w:t>。</w:t>
      </w:r>
    </w:p>
    <w:sectPr w:rsidR="00A23EA4" w:rsidSect="006C1D81">
      <w:pgSz w:w="11900" w:h="16840"/>
      <w:pgMar w:top="1635" w:right="1425" w:bottom="1993" w:left="1548" w:header="1207" w:footer="15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3A" w:rsidRDefault="006C003A" w:rsidP="006C1D81">
      <w:r>
        <w:separator/>
      </w:r>
    </w:p>
  </w:endnote>
  <w:endnote w:type="continuationSeparator" w:id="0">
    <w:p w:rsidR="006C003A" w:rsidRDefault="006C003A" w:rsidP="006C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3A" w:rsidRDefault="006C003A"/>
  </w:footnote>
  <w:footnote w:type="continuationSeparator" w:id="0">
    <w:p w:rsidR="006C003A" w:rsidRDefault="006C00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1B8"/>
    <w:multiLevelType w:val="multilevel"/>
    <w:tmpl w:val="D508396C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E3BDF"/>
    <w:multiLevelType w:val="multilevel"/>
    <w:tmpl w:val="28F22590"/>
    <w:lvl w:ilvl="0">
      <w:start w:val="2"/>
      <w:numFmt w:val="ideographDigital"/>
      <w:lvlText w:val="(%1)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9483A"/>
    <w:multiLevelType w:val="multilevel"/>
    <w:tmpl w:val="40A20E90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1332C"/>
    <w:multiLevelType w:val="multilevel"/>
    <w:tmpl w:val="CEF41CCE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C4C59"/>
    <w:multiLevelType w:val="singleLevel"/>
    <w:tmpl w:val="5A4C4C59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1D81"/>
    <w:rsid w:val="000400B1"/>
    <w:rsid w:val="000609A6"/>
    <w:rsid w:val="000708ED"/>
    <w:rsid w:val="000A4A46"/>
    <w:rsid w:val="000E2105"/>
    <w:rsid w:val="001A7487"/>
    <w:rsid w:val="00231A2E"/>
    <w:rsid w:val="00267A96"/>
    <w:rsid w:val="00277082"/>
    <w:rsid w:val="002A5C17"/>
    <w:rsid w:val="002B0602"/>
    <w:rsid w:val="00390497"/>
    <w:rsid w:val="00392985"/>
    <w:rsid w:val="00447781"/>
    <w:rsid w:val="004850B5"/>
    <w:rsid w:val="004A3372"/>
    <w:rsid w:val="004E36BD"/>
    <w:rsid w:val="005613D2"/>
    <w:rsid w:val="005C474E"/>
    <w:rsid w:val="00600437"/>
    <w:rsid w:val="006144E9"/>
    <w:rsid w:val="006C003A"/>
    <w:rsid w:val="006C1D81"/>
    <w:rsid w:val="007E5B1E"/>
    <w:rsid w:val="007F1B5E"/>
    <w:rsid w:val="00811785"/>
    <w:rsid w:val="00887291"/>
    <w:rsid w:val="008D6835"/>
    <w:rsid w:val="00904BD2"/>
    <w:rsid w:val="00984582"/>
    <w:rsid w:val="00A23EA4"/>
    <w:rsid w:val="00A5565B"/>
    <w:rsid w:val="00B022BA"/>
    <w:rsid w:val="00B11B3F"/>
    <w:rsid w:val="00BE0770"/>
    <w:rsid w:val="00C24D61"/>
    <w:rsid w:val="00C6616D"/>
    <w:rsid w:val="00C77554"/>
    <w:rsid w:val="00D87E82"/>
    <w:rsid w:val="00DD438F"/>
    <w:rsid w:val="00E003E6"/>
    <w:rsid w:val="00ED4AAD"/>
    <w:rsid w:val="00F124DB"/>
    <w:rsid w:val="00F478C8"/>
    <w:rsid w:val="00F9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D81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sid w:val="006C1D8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FD0000"/>
      <w:sz w:val="116"/>
      <w:szCs w:val="116"/>
      <w:u w:val="singl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6C1D81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6C1D81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6C1D81"/>
    <w:pPr>
      <w:spacing w:before="200" w:after="880"/>
      <w:outlineLvl w:val="0"/>
    </w:pPr>
    <w:rPr>
      <w:rFonts w:ascii="宋体" w:eastAsia="宋体" w:hAnsi="宋体" w:cs="宋体"/>
      <w:color w:val="FD0000"/>
      <w:sz w:val="116"/>
      <w:szCs w:val="116"/>
      <w:u w:val="single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6C1D81"/>
    <w:pPr>
      <w:spacing w:after="240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6C1D81"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Balloon Text"/>
    <w:basedOn w:val="a"/>
    <w:link w:val="Char"/>
    <w:uiPriority w:val="99"/>
    <w:semiHidden/>
    <w:unhideWhenUsed/>
    <w:rsid w:val="004A33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3372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761140227698362314111.cebx</dc:title>
  <dc:creator>MS</dc:creator>
  <cp:lastModifiedBy>ABC</cp:lastModifiedBy>
  <cp:revision>15</cp:revision>
  <cp:lastPrinted>2021-07-19T07:45:00Z</cp:lastPrinted>
  <dcterms:created xsi:type="dcterms:W3CDTF">2021-07-14T02:25:00Z</dcterms:created>
  <dcterms:modified xsi:type="dcterms:W3CDTF">2021-07-28T02:53:00Z</dcterms:modified>
</cp:coreProperties>
</file>