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A" w:rsidRDefault="00F5595A" w:rsidP="00F5595A">
      <w:pPr>
        <w:widowControl/>
        <w:spacing w:line="500" w:lineRule="exact"/>
        <w:jc w:val="center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_GBK" w:hint="eastAsia"/>
          <w:sz w:val="44"/>
          <w:szCs w:val="44"/>
        </w:rPr>
        <w:t>鹿城区司法局公开招聘编外工作人员报名表</w:t>
      </w:r>
    </w:p>
    <w:p w:rsidR="00F5595A" w:rsidRDefault="00F5595A" w:rsidP="00F5595A">
      <w:pPr>
        <w:spacing w:line="400" w:lineRule="exact"/>
        <w:rPr>
          <w:rFonts w:ascii="仿宋_GB2312" w:eastAsia="仿宋_GB2312" w:hint="eastAsia"/>
          <w:sz w:val="28"/>
          <w:szCs w:val="32"/>
          <w:u w:val="single"/>
        </w:rPr>
      </w:pP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32"/>
        </w:rPr>
        <w:t>报名序号：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218"/>
        <w:gridCol w:w="1001"/>
        <w:gridCol w:w="403"/>
        <w:gridCol w:w="900"/>
        <w:gridCol w:w="1200"/>
        <w:gridCol w:w="748"/>
        <w:gridCol w:w="2000"/>
        <w:gridCol w:w="22"/>
        <w:gridCol w:w="817"/>
        <w:gridCol w:w="1096"/>
      </w:tblGrid>
      <w:tr w:rsidR="00F5595A" w:rsidTr="002E57E7">
        <w:trPr>
          <w:trHeight w:val="51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姓  名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民族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照片</w:t>
            </w:r>
          </w:p>
        </w:tc>
      </w:tr>
      <w:tr w:rsidR="00F5595A" w:rsidTr="002E57E7">
        <w:trPr>
          <w:trHeight w:val="51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出生年月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常住户籍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F5595A" w:rsidTr="002E57E7">
        <w:trPr>
          <w:trHeight w:val="57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婚姻状况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F5595A" w:rsidTr="002E57E7">
        <w:trPr>
          <w:trHeight w:val="592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学历</w:t>
            </w:r>
          </w:p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</w:tr>
      <w:tr w:rsidR="00F5595A" w:rsidTr="002E57E7">
        <w:trPr>
          <w:trHeight w:val="544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F5595A" w:rsidTr="002E57E7">
        <w:trPr>
          <w:trHeight w:val="44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30"/>
              </w:rPr>
            </w:pPr>
          </w:p>
        </w:tc>
      </w:tr>
      <w:tr w:rsidR="00F5595A" w:rsidTr="002E57E7">
        <w:trPr>
          <w:trHeight w:val="481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通讯地址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F5595A" w:rsidTr="002E57E7">
        <w:trPr>
          <w:trHeight w:val="43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应聘具体岗位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</w:tr>
      <w:tr w:rsidR="00F5595A" w:rsidTr="002E57E7">
        <w:trPr>
          <w:trHeight w:val="32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简</w:t>
            </w:r>
          </w:p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  <w:p w:rsidR="00F5595A" w:rsidRDefault="00F5595A" w:rsidP="002E57E7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60" w:lineRule="exact"/>
              <w:rPr>
                <w:rFonts w:ascii="仿宋_GB2312" w:eastAsia="仿宋_GB2312" w:hint="eastAsia"/>
                <w:sz w:val="22"/>
                <w:szCs w:val="30"/>
              </w:rPr>
            </w:pPr>
          </w:p>
        </w:tc>
      </w:tr>
      <w:tr w:rsidR="00F5595A" w:rsidTr="002E57E7">
        <w:trPr>
          <w:trHeight w:val="10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资格</w:t>
            </w:r>
          </w:p>
          <w:p w:rsidR="00F5595A" w:rsidRDefault="00F5595A" w:rsidP="002E57E7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初审</w:t>
            </w:r>
          </w:p>
          <w:p w:rsidR="00F5595A" w:rsidRDefault="00F5595A" w:rsidP="002E57E7"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F5595A" w:rsidTr="002E57E7">
        <w:trPr>
          <w:trHeight w:val="11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备注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spacing w:line="400" w:lineRule="exact"/>
              <w:jc w:val="left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1.本表须如实填写，如有弄虚作假，一经查实，取消资格。2.此表请在现场报名或资格初审时由本人签名确认。</w:t>
            </w:r>
          </w:p>
          <w:p w:rsidR="00F5595A" w:rsidRDefault="00F5595A" w:rsidP="002E57E7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2、应聘具体岗位可填写具体街道人民调解委员会或行业性、专业</w:t>
            </w:r>
            <w:proofErr w:type="gramStart"/>
            <w:r>
              <w:rPr>
                <w:rFonts w:ascii="仿宋_GB2312" w:eastAsia="仿宋_GB2312" w:hint="eastAsia"/>
                <w:sz w:val="22"/>
                <w:szCs w:val="30"/>
              </w:rPr>
              <w:t>性人民</w:t>
            </w:r>
            <w:proofErr w:type="gramEnd"/>
            <w:r>
              <w:rPr>
                <w:rFonts w:ascii="仿宋_GB2312" w:eastAsia="仿宋_GB2312" w:hint="eastAsia"/>
                <w:sz w:val="22"/>
                <w:szCs w:val="30"/>
              </w:rPr>
              <w:t>调解委员会。</w:t>
            </w:r>
          </w:p>
        </w:tc>
      </w:tr>
      <w:tr w:rsidR="00F5595A" w:rsidTr="002E57E7">
        <w:trPr>
          <w:trHeight w:val="1125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A" w:rsidRDefault="00F5595A" w:rsidP="002E57E7">
            <w:pPr>
              <w:widowControl/>
              <w:rPr>
                <w:rFonts w:ascii="仿宋_GB2312" w:eastAsia="仿宋_GB2312" w:hint="eastAsia"/>
                <w:b/>
                <w:sz w:val="22"/>
                <w:szCs w:val="30"/>
              </w:rPr>
            </w:pPr>
            <w:r>
              <w:rPr>
                <w:rFonts w:ascii="仿宋_GB2312" w:eastAsia="仿宋_GB2312" w:hint="eastAsia"/>
                <w:b/>
                <w:sz w:val="22"/>
                <w:szCs w:val="30"/>
              </w:rPr>
              <w:t>本人承诺：</w:t>
            </w:r>
          </w:p>
          <w:p w:rsidR="00F5595A" w:rsidRDefault="00F5595A" w:rsidP="002E57E7">
            <w:pPr>
              <w:widowControl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本人对以上所填报内容的真实性和完整性负责，如有瞒报、虚报，愿意承担一切后果。</w:t>
            </w:r>
          </w:p>
          <w:p w:rsidR="00F5595A" w:rsidRDefault="00F5595A" w:rsidP="002E57E7"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                     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 xml:space="preserve"> 本人签名：</w:t>
            </w:r>
            <w:r>
              <w:rPr>
                <w:rFonts w:ascii="仿宋_GB2312" w:eastAsia="仿宋_GB2312" w:hint="eastAsia"/>
                <w:sz w:val="22"/>
                <w:szCs w:val="30"/>
              </w:rPr>
              <w:t>     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22"/>
                <w:szCs w:val="30"/>
              </w:rPr>
              <w:t>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>日期：</w:t>
            </w:r>
          </w:p>
        </w:tc>
      </w:tr>
    </w:tbl>
    <w:p w:rsidR="00F5595A" w:rsidRDefault="00F5595A" w:rsidP="00F5595A">
      <w:pPr>
        <w:rPr>
          <w:sz w:val="4"/>
        </w:rPr>
      </w:pPr>
    </w:p>
    <w:p w:rsidR="001F7AAC" w:rsidRDefault="001F7AAC"/>
    <w:sectPr w:rsidR="001F7AAC">
      <w:headerReference w:type="default" r:id="rId4"/>
      <w:footerReference w:type="even" r:id="rId5"/>
      <w:footerReference w:type="default" r:id="rId6"/>
      <w:pgSz w:w="11906" w:h="16838"/>
      <w:pgMar w:top="2041" w:right="1474" w:bottom="1985" w:left="1531" w:header="851" w:footer="992" w:gutter="0"/>
      <w:pgNumType w:fmt="numberInDash"/>
      <w:cols w:space="720"/>
      <w:docGrid w:type="lines" w:linePitch="2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1" w:usb1="08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A4" w:rsidRDefault="00F5595A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F76989">
      <w:rPr>
        <w:noProof/>
        <w:lang w:val="zh-CN" w:eastAsia="zh-CN"/>
      </w:rPr>
      <w:t>-</w:t>
    </w:r>
    <w:r w:rsidRPr="00F76989">
      <w:rPr>
        <w:noProof/>
        <w:sz w:val="28"/>
        <w:szCs w:val="28"/>
        <w:lang w:val="en-US" w:eastAsia="zh-CN"/>
      </w:rPr>
      <w:t xml:space="preserve"> 4 -</w:t>
    </w:r>
    <w:r>
      <w:fldChar w:fldCharType="end"/>
    </w:r>
  </w:p>
  <w:p w:rsidR="00C16BA4" w:rsidRDefault="00F559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A4" w:rsidRDefault="00F5595A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5595A">
      <w:rPr>
        <w:noProof/>
        <w:sz w:val="28"/>
        <w:szCs w:val="28"/>
        <w:lang w:val="zh-CN" w:eastAsia="zh-CN"/>
      </w:rPr>
      <w:t>-</w:t>
    </w:r>
    <w:r w:rsidRPr="00F5595A">
      <w:rPr>
        <w:noProof/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:rsidR="00C16BA4" w:rsidRDefault="00F5595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A4" w:rsidRDefault="00F559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95A"/>
    <w:rsid w:val="001F7AAC"/>
    <w:rsid w:val="003F71B8"/>
    <w:rsid w:val="00F5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5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5595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595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5595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55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F55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/</cp:lastModifiedBy>
  <cp:revision>1</cp:revision>
  <dcterms:created xsi:type="dcterms:W3CDTF">2021-05-19T01:44:00Z</dcterms:created>
  <dcterms:modified xsi:type="dcterms:W3CDTF">2021-05-19T01:44:00Z</dcterms:modified>
</cp:coreProperties>
</file>