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5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after="120" w:line="220" w:lineRule="atLeast"/>
        <w:jc w:val="center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ascii="Times New Roman" w:hAnsi="Times New Roman" w:eastAsia="方正小标宋简体"/>
          <w:b/>
          <w:sz w:val="32"/>
          <w:szCs w:val="32"/>
        </w:rPr>
        <w:t>20</w:t>
      </w:r>
      <w:r>
        <w:rPr>
          <w:rFonts w:hint="eastAsia" w:ascii="Times New Roman" w:hAnsi="Times New Roman" w:eastAsia="方正小标宋简体"/>
          <w:b/>
          <w:sz w:val="32"/>
          <w:szCs w:val="32"/>
        </w:rPr>
        <w:t>21</w:t>
      </w:r>
      <w:r>
        <w:rPr>
          <w:rFonts w:ascii="Times New Roman" w:hAnsi="Times New Roman" w:eastAsia="方正小标宋简体"/>
          <w:b/>
          <w:sz w:val="32"/>
          <w:szCs w:val="32"/>
        </w:rPr>
        <w:t>年安阳市</w:t>
      </w:r>
      <w:r>
        <w:rPr>
          <w:rFonts w:hint="eastAsia" w:ascii="Times New Roman" w:hAnsi="Times New Roman" w:eastAsia="方正小标宋简体"/>
          <w:b/>
          <w:sz w:val="32"/>
          <w:szCs w:val="32"/>
          <w:lang w:eastAsia="zh-CN"/>
        </w:rPr>
        <w:t>龙安区区直事业单位</w:t>
      </w:r>
      <w:r>
        <w:rPr>
          <w:rFonts w:ascii="Times New Roman" w:hAnsi="Times New Roman" w:eastAsia="方正小标宋简体"/>
          <w:b/>
          <w:sz w:val="32"/>
          <w:szCs w:val="32"/>
        </w:rPr>
        <w:t>公开选聘</w:t>
      </w:r>
    </w:p>
    <w:p>
      <w:pPr>
        <w:spacing w:after="120" w:line="220" w:lineRule="atLeast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ascii="Times New Roman" w:hAnsi="Times New Roman" w:eastAsia="方正小标宋简体"/>
          <w:b/>
          <w:sz w:val="32"/>
          <w:szCs w:val="32"/>
        </w:rPr>
        <w:t>工作人员</w:t>
      </w:r>
      <w:r>
        <w:rPr>
          <w:rFonts w:hint="eastAsia" w:ascii="方正小标宋简体" w:eastAsia="方正小标宋简体"/>
          <w:b/>
          <w:sz w:val="32"/>
          <w:szCs w:val="32"/>
        </w:rPr>
        <w:t>承诺书</w:t>
      </w:r>
    </w:p>
    <w:p>
      <w:pPr>
        <w:spacing w:after="120" w:line="220" w:lineRule="atLeas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，性别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，民族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，政治面貌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，身份证号码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，作为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20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21年安阳市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  <w:lang w:eastAsia="zh-CN"/>
        </w:rPr>
        <w:t>龙安区区直事业单位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公开选聘工作人员的报考人员，我郑重承诺已知悉并同意所报考选聘岗位工资福利管理规定。否则，自愿承担相应责任。</w:t>
      </w:r>
    </w:p>
    <w:p>
      <w:pPr>
        <w:spacing w:after="0" w:line="360" w:lineRule="auto"/>
        <w:ind w:firstLine="672" w:firstLineChars="200"/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>
      <w:pPr>
        <w:spacing w:after="0" w:line="360" w:lineRule="auto"/>
        <w:ind w:firstLine="5376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承诺人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after="0" w:line="360" w:lineRule="auto"/>
        <w:ind w:firstLine="672" w:firstLineChars="200"/>
        <w:jc w:val="right"/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</w:rPr>
        <w:t>20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21年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月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日</w:t>
      </w:r>
    </w:p>
    <w:sectPr>
      <w:headerReference r:id="rId4" w:type="default"/>
      <w:pgSz w:w="11906" w:h="16838"/>
      <w:pgMar w:top="1440" w:right="1701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0FA"/>
    <w:rsid w:val="001066FB"/>
    <w:rsid w:val="00151FBD"/>
    <w:rsid w:val="001907F5"/>
    <w:rsid w:val="0020202A"/>
    <w:rsid w:val="00222438"/>
    <w:rsid w:val="002D7145"/>
    <w:rsid w:val="00323B43"/>
    <w:rsid w:val="003701CF"/>
    <w:rsid w:val="003D37D8"/>
    <w:rsid w:val="00426133"/>
    <w:rsid w:val="004358AB"/>
    <w:rsid w:val="004C05F1"/>
    <w:rsid w:val="005B3A4A"/>
    <w:rsid w:val="00660B27"/>
    <w:rsid w:val="006B79AA"/>
    <w:rsid w:val="006D620F"/>
    <w:rsid w:val="008B7726"/>
    <w:rsid w:val="009329CC"/>
    <w:rsid w:val="009F660F"/>
    <w:rsid w:val="00BD741A"/>
    <w:rsid w:val="00BF30AE"/>
    <w:rsid w:val="00C92795"/>
    <w:rsid w:val="00CB01A7"/>
    <w:rsid w:val="00D31D50"/>
    <w:rsid w:val="00D514BF"/>
    <w:rsid w:val="00E66B9F"/>
    <w:rsid w:val="00EA0CDA"/>
    <w:rsid w:val="00EE24C6"/>
    <w:rsid w:val="03523C11"/>
    <w:rsid w:val="1D264EBF"/>
    <w:rsid w:val="1D7B5817"/>
    <w:rsid w:val="63F838DF"/>
    <w:rsid w:val="7EB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用心良苦</dc:creator>
  <cp:lastModifiedBy>用心良苦</cp:lastModifiedBy>
  <dcterms:modified xsi:type="dcterms:W3CDTF">2021-04-14T02:57:02Z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B7C359AF52F24C5A96205EB99424A87C</vt:lpwstr>
  </property>
</Properties>
</file>