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宋体" w:eastAsia="方正小标宋简体" w:cs="宋体"/>
          <w:color w:val="auto"/>
          <w:spacing w:val="-4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44"/>
          <w:szCs w:val="44"/>
          <w:highlight w:val="none"/>
        </w:rPr>
        <w:t>优秀村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44"/>
          <w:szCs w:val="44"/>
          <w:highlight w:val="none"/>
          <w:lang w:eastAsia="zh-CN"/>
        </w:rPr>
        <w:t>（社区）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44"/>
          <w:szCs w:val="44"/>
          <w:highlight w:val="none"/>
        </w:rPr>
        <w:t>党组织书记报</w:t>
      </w:r>
      <w:r>
        <w:rPr>
          <w:rFonts w:hint="eastAsia" w:ascii="方正小标宋简体" w:hAnsi="宋体" w:eastAsia="方正小标宋简体" w:cs="宋体"/>
          <w:color w:val="auto"/>
          <w:spacing w:val="-4"/>
          <w:kern w:val="0"/>
          <w:sz w:val="44"/>
          <w:szCs w:val="44"/>
          <w:highlight w:val="none"/>
        </w:rPr>
        <w:t>名推荐表</w:t>
      </w:r>
    </w:p>
    <w:p>
      <w:pPr>
        <w:spacing w:line="560" w:lineRule="exact"/>
        <w:ind w:firstLine="105" w:firstLineChars="50"/>
        <w:rPr>
          <w:rFonts w:ascii="仿宋_GB2312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kern w:val="0"/>
          <w:highlight w:val="non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highlight w:val="none"/>
        </w:rPr>
        <w:t xml:space="preserve">                                 </w:t>
      </w: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填报日期：   年   月   日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67"/>
        <w:gridCol w:w="911"/>
        <w:gridCol w:w="181"/>
        <w:gridCol w:w="819"/>
        <w:gridCol w:w="272"/>
        <w:gridCol w:w="789"/>
        <w:gridCol w:w="30"/>
        <w:gridCol w:w="514"/>
        <w:gridCol w:w="576"/>
        <w:gridCol w:w="27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婚否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参加工作时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43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及职务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现工作单位性质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本人身份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通信地址及邮编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本人手机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报考单位及职位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（分段填写）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主要社会关系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20"/>
                <w:kern w:val="0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本人签字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街道镇党（工）委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推荐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主要负责人签字：  </w:t>
            </w: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经办人签字：</w:t>
            </w: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 公 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备    注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tabs>
          <w:tab w:val="left" w:pos="8789"/>
        </w:tabs>
        <w:spacing w:line="400" w:lineRule="exact"/>
        <w:ind w:right="-57" w:firstLine="120" w:firstLineChars="50"/>
        <w:rPr>
          <w:rFonts w:hint="eastAsia" w:ascii="仿宋_GB2312" w:eastAsia="仿宋_GB2312"/>
          <w:b/>
          <w:color w:val="auto"/>
          <w:sz w:val="24"/>
          <w:highlight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24"/>
          <w:highlight w:val="none"/>
        </w:rPr>
        <w:t>注：正反面打印，一式两份，一份存推荐机关，一份存现场审核机关</w:t>
      </w:r>
      <w:r>
        <w:rPr>
          <w:rFonts w:hint="eastAsia" w:ascii="仿宋_GB2312" w:eastAsia="仿宋_GB2312"/>
          <w:b/>
          <w:color w:val="auto"/>
          <w:sz w:val="24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10F1"/>
    <w:rsid w:val="10876615"/>
    <w:rsid w:val="2235793C"/>
    <w:rsid w:val="2BF2291F"/>
    <w:rsid w:val="2FBB60AB"/>
    <w:rsid w:val="4AE5792A"/>
    <w:rsid w:val="4AFC10F1"/>
    <w:rsid w:val="6D8263E4"/>
    <w:rsid w:val="718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2019-09-29T08:11:00Z</dcterms:created>
  <dc:creator>小訾同学</dc:creator>
  <cp:lastModifiedBy>Administrator</cp:lastModifiedBy>
  <cp:lastPrinted>2019-10-10T06:19:00Z</cp:lastPrinted>
  <dcterms:modified xsi:type="dcterms:W3CDTF">2021-04-20T10:54:20Z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743050E17DF843BBBE7E10F8B6FC8D12</vt:lpwstr>
  </property>
</Properties>
</file>