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EC" w:rsidRDefault="00C905AF" w:rsidP="00C905AF">
      <w:pPr>
        <w:spacing w:line="500" w:lineRule="exact"/>
        <w:jc w:val="center"/>
        <w:rPr>
          <w:rFonts w:ascii="仿宋" w:eastAsia="仿宋" w:hAnsi="仿宋" w:cs="仿宋"/>
          <w:color w:val="000000"/>
          <w:sz w:val="2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2021年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  <w:t>中南大学基础医学院非事业编制人员公开招聘报名表</w:t>
      </w:r>
    </w:p>
    <w:tbl>
      <w:tblPr>
        <w:tblpPr w:leftFromText="180" w:rightFromText="180" w:vertAnchor="text" w:horzAnchor="page" w:tblpX="1419" w:tblpY="453"/>
        <w:tblOverlap w:val="never"/>
        <w:tblW w:w="8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8"/>
        <w:gridCol w:w="1178"/>
        <w:gridCol w:w="952"/>
        <w:gridCol w:w="1174"/>
        <w:gridCol w:w="972"/>
        <w:gridCol w:w="285"/>
        <w:gridCol w:w="755"/>
        <w:gridCol w:w="662"/>
        <w:gridCol w:w="418"/>
        <w:gridCol w:w="1046"/>
      </w:tblGrid>
      <w:tr w:rsidR="00FC74EC" w:rsidTr="001939FE">
        <w:trPr>
          <w:trHeight w:val="62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年月日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二寸照片</w:t>
            </w:r>
          </w:p>
        </w:tc>
      </w:tr>
      <w:tr w:rsidR="00FC74EC" w:rsidTr="001939FE">
        <w:trPr>
          <w:trHeight w:val="58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62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最高学历学位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及时间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62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配偶工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作单位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62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58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计算机等级</w:t>
            </w:r>
          </w:p>
        </w:tc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58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7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626"/>
        </w:trPr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专业技术(执业)资格证书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及获得时间</w:t>
            </w:r>
          </w:p>
        </w:tc>
        <w:tc>
          <w:tcPr>
            <w:tcW w:w="62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58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62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和邮编</w:t>
            </w:r>
          </w:p>
        </w:tc>
        <w:tc>
          <w:tcPr>
            <w:tcW w:w="7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550"/>
        </w:trPr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所报岗位类别</w:t>
            </w:r>
          </w:p>
        </w:tc>
        <w:tc>
          <w:tcPr>
            <w:tcW w:w="6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905AF" w:rsidTr="00C905AF">
        <w:trPr>
          <w:trHeight w:val="1529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C905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C905AF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905AF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905AF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05AF" w:rsidRDefault="00C905AF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C905AF">
        <w:trPr>
          <w:trHeight w:val="58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终止时间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主要工作内容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FC74EC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C905AF">
        <w:trPr>
          <w:trHeight w:val="58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实践（实习)经历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终止时间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主要实践（实习)内容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FC74EC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C905AF">
        <w:trPr>
          <w:trHeight w:val="58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经历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终止时间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所在学校（单位）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FC74EC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C905AF">
        <w:trPr>
          <w:trHeight w:val="583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583"/>
        </w:trPr>
        <w:tc>
          <w:tcPr>
            <w:tcW w:w="885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本人承诺以上填写内容均属实，如有不实之处，一切后果由本人承担。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应聘者签名：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年   月    日</w:t>
            </w:r>
          </w:p>
        </w:tc>
      </w:tr>
      <w:tr w:rsidR="00FC74EC" w:rsidTr="001939FE">
        <w:trPr>
          <w:trHeight w:val="583"/>
        </w:trPr>
        <w:tc>
          <w:tcPr>
            <w:tcW w:w="885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74EC" w:rsidTr="001939FE">
        <w:trPr>
          <w:trHeight w:val="976"/>
        </w:trPr>
        <w:tc>
          <w:tcPr>
            <w:tcW w:w="885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C74EC" w:rsidRDefault="00FC74EC" w:rsidP="001939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FC74EC" w:rsidRDefault="00FC74EC" w:rsidP="00FC74EC">
      <w:pPr>
        <w:spacing w:line="500" w:lineRule="exact"/>
        <w:ind w:firstLineChars="200" w:firstLine="480"/>
        <w:rPr>
          <w:rFonts w:ascii="仿宋" w:eastAsia="仿宋" w:hAnsi="仿宋" w:cs="仿宋"/>
          <w:color w:val="000000"/>
          <w:sz w:val="24"/>
          <w:shd w:val="clear" w:color="auto" w:fill="FFFFFF"/>
        </w:rPr>
      </w:pPr>
    </w:p>
    <w:p w:rsidR="00000FA5" w:rsidRDefault="00000FA5"/>
    <w:sectPr w:rsidR="00000FA5" w:rsidSect="008B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0D" w:rsidRDefault="002E410D" w:rsidP="00FC74EC">
      <w:r>
        <w:separator/>
      </w:r>
    </w:p>
  </w:endnote>
  <w:endnote w:type="continuationSeparator" w:id="0">
    <w:p w:rsidR="002E410D" w:rsidRDefault="002E410D" w:rsidP="00FC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0D" w:rsidRDefault="002E410D" w:rsidP="00FC74EC">
      <w:r>
        <w:separator/>
      </w:r>
    </w:p>
  </w:footnote>
  <w:footnote w:type="continuationSeparator" w:id="0">
    <w:p w:rsidR="002E410D" w:rsidRDefault="002E410D" w:rsidP="00FC7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EC"/>
    <w:rsid w:val="00000FA5"/>
    <w:rsid w:val="000C7092"/>
    <w:rsid w:val="001036D9"/>
    <w:rsid w:val="002E410D"/>
    <w:rsid w:val="003A6F3A"/>
    <w:rsid w:val="005F1250"/>
    <w:rsid w:val="007279B0"/>
    <w:rsid w:val="00823BD9"/>
    <w:rsid w:val="00824202"/>
    <w:rsid w:val="00825E8E"/>
    <w:rsid w:val="00AB5363"/>
    <w:rsid w:val="00B56495"/>
    <w:rsid w:val="00B92DF1"/>
    <w:rsid w:val="00B97932"/>
    <w:rsid w:val="00C905AF"/>
    <w:rsid w:val="00CA179B"/>
    <w:rsid w:val="00CB15D8"/>
    <w:rsid w:val="00E70112"/>
    <w:rsid w:val="00FC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EC"/>
    <w:rPr>
      <w:sz w:val="18"/>
      <w:szCs w:val="18"/>
    </w:rPr>
  </w:style>
  <w:style w:type="character" w:customStyle="1" w:styleId="font01">
    <w:name w:val="font01"/>
    <w:basedOn w:val="a0"/>
    <w:qFormat/>
    <w:rsid w:val="00FC74E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文佳</dc:creator>
  <cp:keywords/>
  <dc:description/>
  <cp:lastModifiedBy>文佳</cp:lastModifiedBy>
  <cp:revision>3</cp:revision>
  <dcterms:created xsi:type="dcterms:W3CDTF">2020-07-13T02:22:00Z</dcterms:created>
  <dcterms:modified xsi:type="dcterms:W3CDTF">2021-04-02T01:23:00Z</dcterms:modified>
</cp:coreProperties>
</file>