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，报名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2020年无棣县社区工作者招聘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，并保证其如被录用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该同志在我单位工作起止日期为：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4B7C"/>
    <w:rsid w:val="21854812"/>
    <w:rsid w:val="255A3200"/>
    <w:rsid w:val="784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2020-07-07T02:32:00Z</dcterms:created>
  <dc:creator>wps系统</dc:creator>
  <cp:lastModifiedBy>古诗村居</cp:lastModifiedBy>
  <dcterms:modified xsi:type="dcterms:W3CDTF">2020-08-03T14:00:37Z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